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09" w:rsidRPr="00085C0B" w:rsidRDefault="00697309" w:rsidP="00697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85C0B">
        <w:rPr>
          <w:rFonts w:ascii="Times New Roman" w:hAnsi="Times New Roman" w:cs="Times New Roman"/>
          <w:sz w:val="20"/>
          <w:szCs w:val="20"/>
        </w:rPr>
        <w:t>Приложение N 6</w:t>
      </w:r>
    </w:p>
    <w:p w:rsidR="00697309" w:rsidRPr="00085C0B" w:rsidRDefault="00697309" w:rsidP="00697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5C0B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697309" w:rsidRPr="00085C0B" w:rsidRDefault="00697309" w:rsidP="00697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5C0B">
        <w:rPr>
          <w:rFonts w:ascii="Times New Roman" w:hAnsi="Times New Roman" w:cs="Times New Roman"/>
          <w:sz w:val="20"/>
          <w:szCs w:val="20"/>
        </w:rPr>
        <w:t>от 07.04.2014 N 231/14</w:t>
      </w:r>
    </w:p>
    <w:p w:rsidR="00697309" w:rsidRPr="00085C0B" w:rsidRDefault="00697309" w:rsidP="00697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7309" w:rsidRPr="00085C0B" w:rsidRDefault="00697309" w:rsidP="00697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97309" w:rsidRPr="009B4803" w:rsidRDefault="00697309" w:rsidP="0069730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B4803">
        <w:rPr>
          <w:rFonts w:ascii="Times New Roman" w:hAnsi="Times New Roman" w:cs="Times New Roman"/>
          <w:sz w:val="18"/>
          <w:szCs w:val="18"/>
        </w:rPr>
        <w:t>ИНФОРМАЦИЯ</w:t>
      </w:r>
    </w:p>
    <w:p w:rsidR="00697309" w:rsidRPr="009B4803" w:rsidRDefault="00697309" w:rsidP="0069730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B4803">
        <w:rPr>
          <w:rFonts w:ascii="Times New Roman" w:hAnsi="Times New Roman" w:cs="Times New Roman"/>
          <w:sz w:val="18"/>
          <w:szCs w:val="18"/>
        </w:rPr>
        <w:t>ОБ УСЛОВИЯХ, НА КОТОРЫХ ОСУЩЕСТВЛЯЕТСЯ ОКАЗАНИЕ</w:t>
      </w:r>
    </w:p>
    <w:p w:rsidR="00697309" w:rsidRPr="009B4803" w:rsidRDefault="00697309" w:rsidP="0069730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B4803">
        <w:rPr>
          <w:rFonts w:ascii="Times New Roman" w:hAnsi="Times New Roman" w:cs="Times New Roman"/>
          <w:sz w:val="18"/>
          <w:szCs w:val="18"/>
        </w:rPr>
        <w:t>РЕГУЛИРУЕМЫХ УСЛУГ ПО ТРАНСПОРТИРОВКЕ ГАЗА</w:t>
      </w:r>
    </w:p>
    <w:p w:rsidR="00697309" w:rsidRPr="009B4803" w:rsidRDefault="00697309" w:rsidP="0069730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B4803">
        <w:rPr>
          <w:rFonts w:ascii="Times New Roman" w:hAnsi="Times New Roman" w:cs="Times New Roman"/>
          <w:sz w:val="18"/>
          <w:szCs w:val="18"/>
        </w:rPr>
        <w:t>ПО ГАЗОРАСПРЕДЕЛИТЕЛЬНЫМ СЕТЯМ</w:t>
      </w:r>
      <w:r w:rsidR="0032296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322965" w:rsidRPr="00322965">
        <w:rPr>
          <w:rFonts w:ascii="Times New Roman" w:hAnsi="Times New Roman" w:cs="Times New Roman"/>
          <w:b/>
          <w:sz w:val="18"/>
          <w:szCs w:val="18"/>
        </w:rPr>
        <w:t>за 2017 год</w:t>
      </w:r>
    </w:p>
    <w:p w:rsidR="00697309" w:rsidRDefault="00697309" w:rsidP="0069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22965" w:rsidRPr="009B4803" w:rsidRDefault="00322965" w:rsidP="0069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1984"/>
        <w:gridCol w:w="3260"/>
        <w:gridCol w:w="6663"/>
      </w:tblGrid>
      <w:tr w:rsidR="00085C0B" w:rsidRPr="009B4803" w:rsidTr="00085C0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N п\</w:t>
            </w:r>
            <w:proofErr w:type="gramStart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газораспреде</w:t>
            </w:r>
            <w:r w:rsidR="00085C0B" w:rsidRPr="009B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лительной</w:t>
            </w:r>
            <w:proofErr w:type="spellEnd"/>
            <w:proofErr w:type="gramEnd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 w:rsidP="0008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Существенные условия договора об оказании услуг по </w:t>
            </w:r>
            <w:proofErr w:type="spellStart"/>
            <w:proofErr w:type="gramStart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транспорти</w:t>
            </w:r>
            <w:r w:rsidR="009B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ровке</w:t>
            </w:r>
            <w:proofErr w:type="spellEnd"/>
            <w:proofErr w:type="gramEnd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 газа по газо</w:t>
            </w:r>
            <w:r w:rsidR="009B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распределительной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proofErr w:type="gramStart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</w:t>
            </w:r>
            <w:proofErr w:type="gramEnd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 по транспортировке газа по газораспределительной сети</w:t>
            </w:r>
          </w:p>
        </w:tc>
      </w:tr>
      <w:tr w:rsidR="00085C0B" w:rsidRPr="009B4803" w:rsidTr="00085C0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85C0B" w:rsidRPr="009B4803" w:rsidTr="00085C0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9B4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Сеть </w:t>
            </w:r>
            <w:proofErr w:type="spellStart"/>
            <w:proofErr w:type="gramStart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газораспреде</w:t>
            </w:r>
            <w:r w:rsidR="009B4803" w:rsidRPr="009B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 МО "город Екатеринбург"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1. Предмет договора на транспортировку газа с указанием объема и условий транспортировки газа (включая режим и периодичность)</w:t>
            </w:r>
            <w:r w:rsidR="009B4803" w:rsidRPr="009B48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2. Тарифы и порядок расчетов</w:t>
            </w:r>
            <w:r w:rsidR="009B4803" w:rsidRPr="009B48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0B" w:rsidRPr="009B4803" w:rsidRDefault="00085C0B" w:rsidP="00322965">
            <w:p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1. По договорам, заключаемым на срок до одного года, - не </w:t>
            </w:r>
            <w:proofErr w:type="gramStart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 чем за месяц и не ранее чем за три месяца до указанной в заяв</w:t>
            </w:r>
            <w:r w:rsidR="009B4803" w:rsidRPr="009B4803">
              <w:rPr>
                <w:rFonts w:ascii="Times New Roman" w:hAnsi="Times New Roman" w:cs="Times New Roman"/>
                <w:sz w:val="18"/>
                <w:szCs w:val="18"/>
              </w:rPr>
              <w:t>ке даты начала транспортировки.</w:t>
            </w:r>
          </w:p>
          <w:p w:rsidR="00085C0B" w:rsidRPr="009B4803" w:rsidRDefault="00085C0B" w:rsidP="00322965">
            <w:pPr>
              <w:autoSpaceDE w:val="0"/>
              <w:autoSpaceDN w:val="0"/>
              <w:adjustRightInd w:val="0"/>
              <w:spacing w:before="200"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2. По договорам, заключаемым на срок более одного года и до пяти лет, - не </w:t>
            </w:r>
            <w:proofErr w:type="gramStart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 чем за три месяца и не ранее чем за один год до начала года, в котором начнется транспортировка.</w:t>
            </w:r>
          </w:p>
          <w:p w:rsidR="00085C0B" w:rsidRPr="009B4803" w:rsidRDefault="00085C0B" w:rsidP="00322965">
            <w:pPr>
              <w:autoSpaceDE w:val="0"/>
              <w:autoSpaceDN w:val="0"/>
              <w:adjustRightInd w:val="0"/>
              <w:spacing w:before="200"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4803" w:rsidRPr="009B48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договорам, заключаемым на срок более пяти лет, - не </w:t>
            </w:r>
            <w:proofErr w:type="gramStart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9B4803">
              <w:rPr>
                <w:rFonts w:ascii="Times New Roman" w:hAnsi="Times New Roman" w:cs="Times New Roman"/>
                <w:sz w:val="18"/>
                <w:szCs w:val="18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заявки: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1. Реквизиты поставщика и покупателя газа.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2. Объемы и условия транспортировки газа (включая режим и периодичность), а также предлагаемый порядок расчетов.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3. Сроки начала и окончания транспортировки газа.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4. Объем транспортировки газа по месяцам на первый год транспортировки, а на последующий срок - с разбивкой по годам.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5. Наименование организации - производителя газа, качество и параметры поставляемого газа (представляются в случае транспортировки газа от местных производителей).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6. Место подключения к местной газораспределительной сети подводящего газопровода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7. Место отбора газа или передачи для дальнейшей его транспортировки по сетям других организаций.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8. Подтверждения покупателей и газораспределительных организаций о готовности к приему газа в указанном объеме на период транспортировки.</w:t>
            </w:r>
          </w:p>
          <w:p w:rsidR="00322965" w:rsidRDefault="00322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309" w:rsidRPr="009B4803" w:rsidRDefault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9B4803">
              <w:rPr>
                <w:rFonts w:ascii="Times New Roman" w:hAnsi="Times New Roman" w:cs="Times New Roman"/>
                <w:b/>
                <w:sz w:val="18"/>
                <w:szCs w:val="18"/>
              </w:rPr>
              <w:t>К заявке прилагаются следующие документы: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1. Документы, подтверждающие место подключения к местной газораспределительной сети подводящего газопровода.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2. Документы, подтверждающие место отбора газа или передачи для дальнейшей его транспортировки по сетям других организаций.</w:t>
            </w:r>
          </w:p>
          <w:p w:rsidR="00697309" w:rsidRPr="009B4803" w:rsidRDefault="00697309" w:rsidP="0069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803">
              <w:rPr>
                <w:rFonts w:ascii="Times New Roman" w:hAnsi="Times New Roman" w:cs="Times New Roman"/>
                <w:sz w:val="18"/>
                <w:szCs w:val="18"/>
              </w:rPr>
              <w:t>3. Копия договора на поставку газа</w:t>
            </w:r>
            <w:r w:rsidR="009B4803" w:rsidRPr="009B48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97309" w:rsidRPr="00085C0B" w:rsidRDefault="00697309" w:rsidP="0069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0587" w:rsidRPr="00085C0B" w:rsidRDefault="00890587" w:rsidP="00085C0B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890587" w:rsidRPr="00085C0B" w:rsidSect="00085C0B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D7A48"/>
    <w:multiLevelType w:val="hybridMultilevel"/>
    <w:tmpl w:val="101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4B"/>
    <w:rsid w:val="00012498"/>
    <w:rsid w:val="00014C2A"/>
    <w:rsid w:val="00085C0B"/>
    <w:rsid w:val="000A1472"/>
    <w:rsid w:val="000A37B0"/>
    <w:rsid w:val="000D6C2B"/>
    <w:rsid w:val="001419A3"/>
    <w:rsid w:val="00141BE4"/>
    <w:rsid w:val="00167667"/>
    <w:rsid w:val="001E47AA"/>
    <w:rsid w:val="00237651"/>
    <w:rsid w:val="00322965"/>
    <w:rsid w:val="0032439B"/>
    <w:rsid w:val="00352ECC"/>
    <w:rsid w:val="00383A5C"/>
    <w:rsid w:val="00387875"/>
    <w:rsid w:val="003C21C0"/>
    <w:rsid w:val="004C2705"/>
    <w:rsid w:val="004C5D6F"/>
    <w:rsid w:val="004D5ED8"/>
    <w:rsid w:val="00566ACA"/>
    <w:rsid w:val="005B12F9"/>
    <w:rsid w:val="005C0251"/>
    <w:rsid w:val="005E2E4C"/>
    <w:rsid w:val="005E504E"/>
    <w:rsid w:val="00697309"/>
    <w:rsid w:val="007129B0"/>
    <w:rsid w:val="0073436F"/>
    <w:rsid w:val="00756D20"/>
    <w:rsid w:val="00774CCD"/>
    <w:rsid w:val="00791CC3"/>
    <w:rsid w:val="007F07ED"/>
    <w:rsid w:val="0082584B"/>
    <w:rsid w:val="00883EE4"/>
    <w:rsid w:val="00890587"/>
    <w:rsid w:val="008D6C19"/>
    <w:rsid w:val="009035CE"/>
    <w:rsid w:val="00922F81"/>
    <w:rsid w:val="00947FC0"/>
    <w:rsid w:val="00980230"/>
    <w:rsid w:val="009A65AD"/>
    <w:rsid w:val="009B4803"/>
    <w:rsid w:val="009B68CD"/>
    <w:rsid w:val="009C0459"/>
    <w:rsid w:val="00A43996"/>
    <w:rsid w:val="00A77E57"/>
    <w:rsid w:val="00AA6878"/>
    <w:rsid w:val="00B027BE"/>
    <w:rsid w:val="00BB1767"/>
    <w:rsid w:val="00C31165"/>
    <w:rsid w:val="00C62F56"/>
    <w:rsid w:val="00C93247"/>
    <w:rsid w:val="00CD5E0F"/>
    <w:rsid w:val="00D56774"/>
    <w:rsid w:val="00DD249E"/>
    <w:rsid w:val="00DD4740"/>
    <w:rsid w:val="00DE71C7"/>
    <w:rsid w:val="00E15D18"/>
    <w:rsid w:val="00E26A06"/>
    <w:rsid w:val="00E922CE"/>
    <w:rsid w:val="00ED4978"/>
    <w:rsid w:val="00F25BBD"/>
    <w:rsid w:val="00F3621D"/>
    <w:rsid w:val="00F506AE"/>
    <w:rsid w:val="00F7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Анатольевна</dc:creator>
  <cp:keywords/>
  <dc:description/>
  <cp:lastModifiedBy>Федорова Светлана Анатольевна</cp:lastModifiedBy>
  <cp:revision>3</cp:revision>
  <cp:lastPrinted>2018-01-12T07:55:00Z</cp:lastPrinted>
  <dcterms:created xsi:type="dcterms:W3CDTF">2018-01-12T06:45:00Z</dcterms:created>
  <dcterms:modified xsi:type="dcterms:W3CDTF">2018-01-12T08:10:00Z</dcterms:modified>
</cp:coreProperties>
</file>